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829"/>
        <w:gridCol w:w="200"/>
        <w:gridCol w:w="1029"/>
        <w:gridCol w:w="1033"/>
        <w:gridCol w:w="678"/>
        <w:gridCol w:w="354"/>
        <w:gridCol w:w="1326"/>
        <w:gridCol w:w="495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2020年赤壁市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建设工程集团有限公司</w:t>
            </w:r>
            <w:r>
              <w:rPr>
                <w:rFonts w:hint="default" w:ascii="黑体" w:hAnsi="黑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公开招聘工作人员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 聘 岗 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参加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取得的学历、学位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获得的从业资格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证书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个人学习、工作简历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何年何月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在何单位（学校）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证明人及联系方式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-391"/>
        <w:tblOverlap w:val="never"/>
        <w:tblW w:w="94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59"/>
        <w:gridCol w:w="1000"/>
        <w:gridCol w:w="1034"/>
        <w:gridCol w:w="1107"/>
        <w:gridCol w:w="2046"/>
        <w:gridCol w:w="1094"/>
        <w:gridCol w:w="2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自我评价及参与应聘的理由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6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 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Email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4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签名：____________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>
            <w:pPr>
              <w:tabs>
                <w:tab w:val="left" w:pos="5777"/>
              </w:tabs>
              <w:ind w:firstLine="5760" w:firstLineChars="18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2020年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6123"/>
    <w:rsid w:val="045207DB"/>
    <w:rsid w:val="069474EC"/>
    <w:rsid w:val="079412D2"/>
    <w:rsid w:val="099B0F86"/>
    <w:rsid w:val="103B31A3"/>
    <w:rsid w:val="104E1FD1"/>
    <w:rsid w:val="119F3E37"/>
    <w:rsid w:val="1A306729"/>
    <w:rsid w:val="1B7F2F0B"/>
    <w:rsid w:val="1F456123"/>
    <w:rsid w:val="200A31C6"/>
    <w:rsid w:val="229F79C3"/>
    <w:rsid w:val="23BF47B8"/>
    <w:rsid w:val="23D00FBA"/>
    <w:rsid w:val="25CA3CFB"/>
    <w:rsid w:val="2B6D62F4"/>
    <w:rsid w:val="2C83121E"/>
    <w:rsid w:val="30A83247"/>
    <w:rsid w:val="340E5DEB"/>
    <w:rsid w:val="37535557"/>
    <w:rsid w:val="3BC0058C"/>
    <w:rsid w:val="3F7B0FDF"/>
    <w:rsid w:val="42157E72"/>
    <w:rsid w:val="43611364"/>
    <w:rsid w:val="438228CF"/>
    <w:rsid w:val="4737623D"/>
    <w:rsid w:val="4821508B"/>
    <w:rsid w:val="48E12EE5"/>
    <w:rsid w:val="4A645D62"/>
    <w:rsid w:val="4BD75DE0"/>
    <w:rsid w:val="4C0E499A"/>
    <w:rsid w:val="4F361FCC"/>
    <w:rsid w:val="52F8790C"/>
    <w:rsid w:val="52FE694B"/>
    <w:rsid w:val="58A071A5"/>
    <w:rsid w:val="5A63685A"/>
    <w:rsid w:val="5DA423EA"/>
    <w:rsid w:val="5E127541"/>
    <w:rsid w:val="5ED106FB"/>
    <w:rsid w:val="5EE96B08"/>
    <w:rsid w:val="605D4502"/>
    <w:rsid w:val="6A8313F1"/>
    <w:rsid w:val="71DA3C01"/>
    <w:rsid w:val="724C6112"/>
    <w:rsid w:val="7259657C"/>
    <w:rsid w:val="737120CC"/>
    <w:rsid w:val="75285752"/>
    <w:rsid w:val="75ED6298"/>
    <w:rsid w:val="76507683"/>
    <w:rsid w:val="76FB5638"/>
    <w:rsid w:val="797427E7"/>
    <w:rsid w:val="7B7663D4"/>
    <w:rsid w:val="7D4D0629"/>
    <w:rsid w:val="7E5068DB"/>
    <w:rsid w:val="7E8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2020-07-16T03:14:00Z</dcterms:created>
  <dc:creator>饶文清</dc:creator>
  <cp:lastModifiedBy>青春只有一次</cp:lastModifiedBy>
  <cp:lastPrinted>2020-09-30T02:26:00Z</cp:lastPrinted>
  <dcterms:modified xsi:type="dcterms:W3CDTF">2020-09-30T03:02:54Z</dcterms:modified>
  <dc:title>2020年赤壁市建设工程集团有限公司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